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8B6" w14:textId="77777777" w:rsidR="00782A9E" w:rsidRPr="00907CBA" w:rsidRDefault="00782A9E" w:rsidP="00782A9E">
      <w:pPr>
        <w:rPr>
          <w:b/>
          <w:sz w:val="28"/>
          <w:szCs w:val="28"/>
          <w:lang w:val="pt-BR"/>
        </w:rPr>
      </w:pPr>
      <w:r w:rsidRPr="00907CBA">
        <w:rPr>
          <w:b/>
          <w:sz w:val="28"/>
          <w:szCs w:val="28"/>
          <w:lang w:val="pt-BR"/>
        </w:rPr>
        <w:t>DOCUMENTATIE ADRESE /PROIECTE FEADR:</w:t>
      </w:r>
    </w:p>
    <w:p w14:paraId="187CCDF3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>-cerere</w:t>
      </w:r>
    </w:p>
    <w:p w14:paraId="06F59243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>-certificat de inregistare firma(copie xerox)</w:t>
      </w:r>
    </w:p>
    <w:p w14:paraId="15F8C38C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>-memoriu din care sa reiasa denumirea proiectului si masura la care se incadreaza (copie xerox)</w:t>
      </w:r>
    </w:p>
    <w:p w14:paraId="037295F9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>-certificat constatator(copie xerox)</w:t>
      </w:r>
    </w:p>
    <w:p w14:paraId="5DF02934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>--taxa:-</w:t>
      </w:r>
      <w:r w:rsidR="00D078AD" w:rsidRPr="00907CBA">
        <w:rPr>
          <w:sz w:val="28"/>
          <w:szCs w:val="28"/>
          <w:lang w:val="pt-BR"/>
        </w:rPr>
        <w:t>4</w:t>
      </w:r>
      <w:r w:rsidRPr="00907CBA">
        <w:rPr>
          <w:sz w:val="28"/>
          <w:szCs w:val="28"/>
          <w:lang w:val="pt-BR"/>
        </w:rPr>
        <w:t>00 lei (eliberare aviz in max. 20 zile lucratoare)</w:t>
      </w:r>
    </w:p>
    <w:p w14:paraId="61698F1F" w14:textId="77777777" w:rsidR="00782A9E" w:rsidRPr="00907CBA" w:rsidRDefault="00782A9E" w:rsidP="00782A9E">
      <w:pPr>
        <w:rPr>
          <w:sz w:val="28"/>
          <w:szCs w:val="28"/>
          <w:lang w:val="pt-BR"/>
        </w:rPr>
      </w:pPr>
      <w:r w:rsidRPr="00907CBA">
        <w:rPr>
          <w:sz w:val="28"/>
          <w:szCs w:val="28"/>
          <w:lang w:val="pt-BR"/>
        </w:rPr>
        <w:t xml:space="preserve"> </w:t>
      </w:r>
      <w:r w:rsidRPr="00907CBA">
        <w:rPr>
          <w:sz w:val="28"/>
          <w:szCs w:val="28"/>
          <w:lang w:val="pt-BR"/>
        </w:rPr>
        <w:tab/>
        <w:t>-</w:t>
      </w:r>
      <w:r w:rsidR="00D078AD" w:rsidRPr="00907CBA">
        <w:rPr>
          <w:sz w:val="28"/>
          <w:szCs w:val="28"/>
          <w:lang w:val="pt-BR"/>
        </w:rPr>
        <w:t>5</w:t>
      </w:r>
      <w:r w:rsidRPr="00907CBA">
        <w:rPr>
          <w:sz w:val="28"/>
          <w:szCs w:val="28"/>
          <w:lang w:val="pt-BR"/>
        </w:rPr>
        <w:t>50 lei(eliberare aviz in max. 5  zile lucratoare)</w:t>
      </w:r>
    </w:p>
    <w:p w14:paraId="29A4934C" w14:textId="77777777" w:rsidR="00D6372F" w:rsidRPr="00907CBA" w:rsidRDefault="00D6372F">
      <w:pPr>
        <w:rPr>
          <w:lang w:val="pt-BR"/>
        </w:rPr>
      </w:pPr>
    </w:p>
    <w:p w14:paraId="29B387D4" w14:textId="77777777" w:rsidR="007D6A86" w:rsidRPr="00907CBA" w:rsidRDefault="007D6A86">
      <w:pPr>
        <w:rPr>
          <w:lang w:val="pt-BR"/>
        </w:rPr>
      </w:pPr>
    </w:p>
    <w:p w14:paraId="676E92D9" w14:textId="77777777" w:rsidR="007D6A86" w:rsidRPr="00907CBA" w:rsidRDefault="007D6A86">
      <w:pPr>
        <w:rPr>
          <w:lang w:val="pt-BR"/>
        </w:rPr>
      </w:pPr>
    </w:p>
    <w:p w14:paraId="18048FF0" w14:textId="77777777" w:rsidR="007D6A86" w:rsidRPr="00907CBA" w:rsidRDefault="007D6A86">
      <w:pPr>
        <w:rPr>
          <w:lang w:val="pt-BR"/>
        </w:rPr>
      </w:pPr>
    </w:p>
    <w:p w14:paraId="02129C65" w14:textId="77777777" w:rsidR="007D6A86" w:rsidRPr="00907CBA" w:rsidRDefault="007D6A86">
      <w:pPr>
        <w:rPr>
          <w:lang w:val="pt-BR"/>
        </w:rPr>
      </w:pPr>
    </w:p>
    <w:p w14:paraId="1F0676A1" w14:textId="77777777" w:rsidR="007D6A86" w:rsidRPr="00907CBA" w:rsidRDefault="007D6A86">
      <w:pPr>
        <w:rPr>
          <w:lang w:val="pt-BR"/>
        </w:rPr>
      </w:pPr>
    </w:p>
    <w:p w14:paraId="5601D136" w14:textId="77777777" w:rsidR="007D6A86" w:rsidRPr="00907CBA" w:rsidRDefault="007D6A86">
      <w:pPr>
        <w:rPr>
          <w:lang w:val="pt-BR"/>
        </w:rPr>
      </w:pPr>
    </w:p>
    <w:p w14:paraId="1EC3E37B" w14:textId="77777777" w:rsidR="007D6A86" w:rsidRPr="00907CBA" w:rsidRDefault="007D6A86">
      <w:pPr>
        <w:rPr>
          <w:lang w:val="pt-BR"/>
        </w:rPr>
      </w:pPr>
    </w:p>
    <w:p w14:paraId="37934E6A" w14:textId="5F9FAEC8" w:rsidR="007D6A86" w:rsidRPr="00907CBA" w:rsidRDefault="007D6A86" w:rsidP="00907CBA">
      <w:pPr>
        <w:jc w:val="center"/>
        <w:rPr>
          <w:lang w:val="pt-BR"/>
        </w:rPr>
      </w:pPr>
      <w:r w:rsidRPr="00907CBA">
        <w:rPr>
          <w:b/>
          <w:sz w:val="48"/>
          <w:szCs w:val="48"/>
          <w:lang w:val="pt-BR"/>
        </w:rPr>
        <w:t xml:space="preserve">*documentele se pot depune online pe adresa de mail: </w:t>
      </w:r>
      <w:r w:rsidR="00907CBA">
        <w:rPr>
          <w:b/>
          <w:i/>
          <w:sz w:val="48"/>
          <w:szCs w:val="48"/>
          <w:lang w:val="pt-BR"/>
        </w:rPr>
        <w:t>documente@dspgiurgiu.ro</w:t>
      </w:r>
    </w:p>
    <w:sectPr w:rsidR="007D6A86" w:rsidRPr="00907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40E"/>
    <w:rsid w:val="0024440E"/>
    <w:rsid w:val="00782A9E"/>
    <w:rsid w:val="007D6A86"/>
    <w:rsid w:val="00907CBA"/>
    <w:rsid w:val="00D078AD"/>
    <w:rsid w:val="00D6372F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5CF1"/>
  <w15:docId w15:val="{E189BF38-E230-4B28-8003-6442562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2020-08-04T08:36:00Z</dcterms:created>
  <dcterms:modified xsi:type="dcterms:W3CDTF">2023-10-05T06:01:00Z</dcterms:modified>
</cp:coreProperties>
</file>